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39" w:rsidRPr="00932439" w:rsidRDefault="00932439" w:rsidP="00932439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9324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Электронные образовательные ресурсы для </w:t>
      </w:r>
      <w:r w:rsidR="00D662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дошкольников</w:t>
      </w:r>
      <w:r w:rsidRPr="0093243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  <w:r w:rsidRPr="0093243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 их родителей</w:t>
      </w:r>
    </w:p>
    <w:p w:rsidR="001C4637" w:rsidRDefault="00932439" w:rsidP="00D662A9">
      <w:pPr>
        <w:spacing w:after="100" w:line="270" w:lineRule="atLeast"/>
      </w:pPr>
      <w:r w:rsidRPr="0093243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 xml:space="preserve">  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2"/>
        <w:gridCol w:w="3597"/>
      </w:tblGrid>
      <w:tr w:rsidR="001C4637" w:rsidTr="001C463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E6"/>
            <w:hideMark/>
          </w:tcPr>
          <w:p w:rsidR="001C4637" w:rsidRDefault="0054796A">
            <w:pPr>
              <w:spacing w:after="360" w:line="360" w:lineRule="atLeast"/>
              <w:jc w:val="center"/>
              <w:rPr>
                <w:rFonts w:ascii="Open Sans" w:hAnsi="Open Sans"/>
                <w:color w:val="222222"/>
                <w:sz w:val="23"/>
                <w:szCs w:val="23"/>
              </w:rPr>
            </w:pPr>
            <w:r>
              <w:rPr>
                <w:rStyle w:val="a4"/>
                <w:rFonts w:ascii="Open Sans" w:hAnsi="Open Sans"/>
                <w:color w:val="222222"/>
                <w:sz w:val="23"/>
                <w:szCs w:val="23"/>
              </w:rPr>
              <w:t>Перечень электронно-образовательных ресурсов</w:t>
            </w:r>
            <w:r w:rsidR="001C4637">
              <w:rPr>
                <w:rStyle w:val="a4"/>
                <w:rFonts w:ascii="Open Sans" w:hAnsi="Open Sans"/>
                <w:color w:val="222222"/>
                <w:sz w:val="23"/>
                <w:szCs w:val="23"/>
              </w:rPr>
              <w:t xml:space="preserve"> для </w:t>
            </w:r>
            <w:r>
              <w:rPr>
                <w:rStyle w:val="a4"/>
                <w:rFonts w:ascii="Open Sans" w:hAnsi="Open Sans"/>
                <w:color w:val="222222"/>
                <w:sz w:val="23"/>
                <w:szCs w:val="23"/>
              </w:rPr>
              <w:t xml:space="preserve">родителей </w:t>
            </w:r>
            <w:r w:rsidR="001C4637">
              <w:rPr>
                <w:rStyle w:val="a4"/>
                <w:rFonts w:ascii="Open Sans" w:hAnsi="Open Sans"/>
                <w:color w:val="222222"/>
                <w:sz w:val="23"/>
                <w:szCs w:val="23"/>
              </w:rPr>
              <w:t>дошкольников</w:t>
            </w:r>
          </w:p>
        </w:tc>
      </w:tr>
      <w:tr w:rsidR="001C4637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172CA7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4637" w:rsidRPr="00172CA7">
              <w:rPr>
                <w:rFonts w:ascii="Times New Roman" w:hAnsi="Times New Roman" w:cs="Times New Roman"/>
                <w:sz w:val="24"/>
                <w:szCs w:val="24"/>
              </w:rPr>
              <w:t>Мульти-Россия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4" w:tgtFrame="_blank" w:history="1">
              <w:r w:rsidR="001C4637" w:rsidRPr="00172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http://www.multirussia.ru</w:t>
              </w:r>
            </w:hyperlink>
          </w:p>
        </w:tc>
      </w:tr>
      <w:tr w:rsidR="001C4637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1C4637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Baby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» - Огромное количество развивающих материалов для детей, сайт будет интересен и </w:t>
            </w:r>
            <w:proofErr w:type="gram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gram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и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5" w:tgtFrame="_blank" w:history="1">
              <w:r w:rsidR="001C4637" w:rsidRPr="00172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http://www.baby-news.net</w:t>
              </w:r>
            </w:hyperlink>
          </w:p>
        </w:tc>
      </w:tr>
      <w:tr w:rsidR="001C4637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1C4637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«Оригами - Мир своими руками». Сайт посвящён древнему искусству складывания фигурок из бумаги. Здесь вы найдете схемы и видео схем складывания оригами</w:t>
            </w:r>
            <w:r w:rsidR="0017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6" w:tgtFrame="_blank" w:history="1">
              <w:r w:rsidR="001C4637" w:rsidRPr="00172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http://www.zonar.info</w:t>
              </w:r>
            </w:hyperlink>
          </w:p>
        </w:tc>
      </w:tr>
      <w:tr w:rsidR="001C4637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1C4637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«Букашка», сайт для дошкольников. Уроки рисования и музыки,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развивательные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игры, детские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игры и раскраски,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тесты, скороговорки и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172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7" w:tgtFrame="_blank" w:history="1">
              <w:r w:rsidR="001C4637" w:rsidRPr="00172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http://bukashka.org</w:t>
              </w:r>
            </w:hyperlink>
          </w:p>
        </w:tc>
      </w:tr>
      <w:tr w:rsidR="001C4637" w:rsidTr="00172CA7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1C4637" w:rsidP="001C4637">
            <w:pPr>
              <w:spacing w:after="36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Обучалки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развивалки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      </w:r>
            <w:proofErr w:type="spellStart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разукрашки</w:t>
            </w:r>
            <w:proofErr w:type="spellEnd"/>
            <w:r w:rsidRPr="00172CA7">
              <w:rPr>
                <w:rFonts w:ascii="Times New Roman" w:hAnsi="Times New Roman" w:cs="Times New Roman"/>
                <w:sz w:val="24"/>
                <w:szCs w:val="24"/>
              </w:rPr>
              <w:t>, картинки, песенки караоке и многое другое; посмотреть или добавить детские произведения (рисунки, стихи и т.п.); все самое необходимое для ребенка (интересные игрушки, софт, музыка, книги, игры 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4637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E26822" w:rsidRPr="00172CA7">
                <w:rPr>
                  <w:rFonts w:ascii="Times New Roman" w:hAnsi="Times New Roman" w:cs="Times New Roman"/>
                  <w:color w:val="2D5A71"/>
                  <w:sz w:val="24"/>
                  <w:szCs w:val="24"/>
                </w:rPr>
                <w:t>http://www.detkiuch.ru</w:t>
              </w:r>
            </w:hyperlink>
          </w:p>
        </w:tc>
      </w:tr>
      <w:tr w:rsidR="00E26822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E26822" w:rsidP="00E268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2CA7"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Игрушки</w:t>
            </w: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сайт для детей и их родителей, которые заботятся о гармоничном развитии и воспитании своих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D662A9">
            <w:pPr>
              <w:spacing w:after="360" w:line="36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hyperlink r:id="rId9" w:history="1">
              <w:r w:rsidR="00E26822" w:rsidRPr="00172CA7">
                <w:rPr>
                  <w:rFonts w:ascii="Times New Roman" w:eastAsia="Times New Roman" w:hAnsi="Times New Roman" w:cs="Times New Roman"/>
                  <w:color w:val="00569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</w:p>
        </w:tc>
      </w:tr>
      <w:tr w:rsidR="00E26822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E26822" w:rsidP="00E26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«Детсад» - сайт для детей и взрослых. На данном сайте вы сможете найти. «Картинки», «Раскраски», </w:t>
            </w: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«Мультфильмы», «Детская литература», «</w:t>
            </w:r>
            <w:r w:rsidR="00172CA7"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сказки</w:t>
            </w: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D662A9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0" w:history="1">
              <w:r w:rsidR="00E26822" w:rsidRPr="00172CA7">
                <w:rPr>
                  <w:rFonts w:ascii="Times New Roman" w:eastAsia="Times New Roman" w:hAnsi="Times New Roman" w:cs="Times New Roman"/>
                  <w:color w:val="00569F"/>
                  <w:sz w:val="24"/>
                  <w:szCs w:val="24"/>
                  <w:u w:val="single"/>
                  <w:lang w:eastAsia="ru-RU"/>
                </w:rPr>
                <w:t>http://detsad-kitty.ru</w:t>
              </w:r>
            </w:hyperlink>
          </w:p>
        </w:tc>
      </w:tr>
      <w:tr w:rsidR="00E26822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E26822" w:rsidP="00E26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«Весёлые картинки». Детский юмористический журнал. Организует досуг всей семьи: настольные игры, комиксы, ребусы, шутки, загадки. Журнал рассчитан на детей от 4 до 10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D662A9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1" w:history="1">
              <w:r w:rsidR="00E26822" w:rsidRPr="00172CA7">
                <w:rPr>
                  <w:rFonts w:ascii="Times New Roman" w:eastAsia="Times New Roman" w:hAnsi="Times New Roman" w:cs="Times New Roman"/>
                  <w:color w:val="00569F"/>
                  <w:sz w:val="24"/>
                  <w:szCs w:val="24"/>
                  <w:u w:val="single"/>
                  <w:lang w:eastAsia="ru-RU"/>
                </w:rPr>
                <w:t>http://www.merrypictures.ru/last_vk</w:t>
              </w:r>
            </w:hyperlink>
            <w:r w:rsidR="00E26822" w:rsidRPr="00172C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  <w:tr w:rsidR="00E26822" w:rsidTr="001C46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E26822" w:rsidP="00E26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«Лукошко сказок». Детская электронная библиотека - народные и авторские сказки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D662A9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2" w:history="1">
              <w:r w:rsidR="00E26822" w:rsidRPr="00172CA7">
                <w:rPr>
                  <w:rFonts w:ascii="Times New Roman" w:eastAsia="Times New Roman" w:hAnsi="Times New Roman" w:cs="Times New Roman"/>
                  <w:color w:val="00569F"/>
                  <w:sz w:val="24"/>
                  <w:szCs w:val="24"/>
                  <w:u w:val="single"/>
                  <w:lang w:eastAsia="ru-RU"/>
                </w:rPr>
                <w:t>http://lukoshko.net</w:t>
              </w:r>
            </w:hyperlink>
          </w:p>
        </w:tc>
      </w:tr>
      <w:tr w:rsidR="00E26822" w:rsidTr="00172C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54796A" w:rsidP="00E268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медвежата». Добрый, яркий развивающий журнал для детей 6 - 12 лет. Сказки, загадки, познавательные рассказы о животных, правила дорожного движения, творческие мастерские и конкурсы с призами. «Весёлые медвежата» – весёлый друг детей, незаменимый помощник воспитателя и родителей!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6822" w:rsidRPr="00172CA7" w:rsidRDefault="00D662A9">
            <w:pPr>
              <w:spacing w:after="360" w:line="360" w:lineRule="atLeas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hyperlink r:id="rId13" w:history="1">
              <w:r w:rsidR="0054796A" w:rsidRPr="00172CA7">
                <w:rPr>
                  <w:rFonts w:ascii="Times New Roman" w:eastAsia="Times New Roman" w:hAnsi="Times New Roman" w:cs="Times New Roman"/>
                  <w:color w:val="00569F"/>
                  <w:sz w:val="24"/>
                  <w:szCs w:val="24"/>
                  <w:u w:val="single"/>
                  <w:lang w:eastAsia="ru-RU"/>
                </w:rPr>
                <w:t>http://www.medvejata.ru</w:t>
              </w:r>
            </w:hyperlink>
            <w:r w:rsidR="0054796A" w:rsidRPr="00172CA7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 </w:t>
            </w:r>
          </w:p>
        </w:tc>
      </w:tr>
    </w:tbl>
    <w:p w:rsidR="00E26822" w:rsidRDefault="00E26822"/>
    <w:sectPr w:rsidR="00E2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39"/>
    <w:rsid w:val="00172CA7"/>
    <w:rsid w:val="001C4637"/>
    <w:rsid w:val="0054796A"/>
    <w:rsid w:val="007821DD"/>
    <w:rsid w:val="00932439"/>
    <w:rsid w:val="00D662A9"/>
    <w:rsid w:val="00E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FD2A-EE04-455E-B6FF-7B2DE63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439"/>
    <w:rPr>
      <w:color w:val="00569F"/>
      <w:u w:val="single"/>
    </w:rPr>
  </w:style>
  <w:style w:type="character" w:styleId="a4">
    <w:name w:val="Strong"/>
    <w:basedOn w:val="a0"/>
    <w:uiPriority w:val="22"/>
    <w:qFormat/>
    <w:rsid w:val="00932439"/>
    <w:rPr>
      <w:b/>
      <w:bCs/>
    </w:rPr>
  </w:style>
  <w:style w:type="table" w:styleId="a5">
    <w:name w:val="Table Grid"/>
    <w:basedOn w:val="a1"/>
    <w:uiPriority w:val="39"/>
    <w:rsid w:val="00932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72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uch.ru/" TargetMode="External"/><Relationship Id="rId13" Type="http://schemas.openxmlformats.org/officeDocument/2006/relationships/hyperlink" Target="http://www.medvejat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kashka.org/" TargetMode="External"/><Relationship Id="rId12" Type="http://schemas.openxmlformats.org/officeDocument/2006/relationships/hyperlink" Target="http://lukoshko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nar.info/" TargetMode="External"/><Relationship Id="rId11" Type="http://schemas.openxmlformats.org/officeDocument/2006/relationships/hyperlink" Target="http://www.merrypictures.ru/last_vk/" TargetMode="External"/><Relationship Id="rId5" Type="http://schemas.openxmlformats.org/officeDocument/2006/relationships/hyperlink" Target="http://www.baby-news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etsad-kitty.ru/" TargetMode="External"/><Relationship Id="rId4" Type="http://schemas.openxmlformats.org/officeDocument/2006/relationships/hyperlink" Target="http://www.multirussia.ru/" TargetMode="External"/><Relationship Id="rId9" Type="http://schemas.openxmlformats.org/officeDocument/2006/relationships/hyperlink" Target="http://razigrushk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Наталья</cp:lastModifiedBy>
  <cp:revision>4</cp:revision>
  <dcterms:created xsi:type="dcterms:W3CDTF">2018-12-26T06:25:00Z</dcterms:created>
  <dcterms:modified xsi:type="dcterms:W3CDTF">2018-12-26T07:11:00Z</dcterms:modified>
</cp:coreProperties>
</file>