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07" w:rsidRPr="00C73307" w:rsidRDefault="00C73307" w:rsidP="00C7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bookmarkStart w:id="0" w:name="_GoBack"/>
      <w:bookmarkEnd w:id="0"/>
    </w:p>
    <w:p w:rsidR="00C73307" w:rsidRPr="00C73307" w:rsidRDefault="00C73307" w:rsidP="00C7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ШМО учителей естественно-математического цикла от 2.11.18г</w:t>
      </w:r>
    </w:p>
    <w:p w:rsidR="00C73307" w:rsidRPr="00C73307" w:rsidRDefault="00C73307" w:rsidP="00C7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307" w:rsidRPr="00C73307" w:rsidRDefault="00C73307" w:rsidP="00C7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Присутствовали:5 чел</w:t>
      </w:r>
    </w:p>
    <w:p w:rsidR="00C73307" w:rsidRPr="00C73307" w:rsidRDefault="00C73307" w:rsidP="00C7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Отсутствовали: 1 чел.</w:t>
      </w:r>
    </w:p>
    <w:p w:rsidR="00C73307" w:rsidRPr="00C73307" w:rsidRDefault="00C73307" w:rsidP="00C7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307" w:rsidRPr="00C73307" w:rsidRDefault="00C73307" w:rsidP="00C7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</w:t>
      </w:r>
    </w:p>
    <w:p w:rsidR="00C73307" w:rsidRPr="00C73307" w:rsidRDefault="00C73307" w:rsidP="00C7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307" w:rsidRPr="00C73307" w:rsidRDefault="00C73307" w:rsidP="00C7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07">
        <w:rPr>
          <w:rFonts w:ascii="Times New Roman" w:eastAsia="Times New Roman" w:hAnsi="Times New Roman" w:cs="Times New Roman"/>
          <w:sz w:val="24"/>
          <w:szCs w:val="24"/>
          <w:lang w:eastAsia="ru-RU"/>
        </w:rPr>
        <w:t>1.Итоги школьного тура олимпиад</w:t>
      </w:r>
    </w:p>
    <w:p w:rsidR="00C73307" w:rsidRPr="00C73307" w:rsidRDefault="00C73307" w:rsidP="00C7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07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2.Подготовка исследовательских и проектных работ в 2018- 19 уч. году.</w:t>
      </w:r>
    </w:p>
    <w:p w:rsidR="00C73307" w:rsidRPr="00C73307" w:rsidRDefault="00C73307" w:rsidP="00C7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07">
        <w:rPr>
          <w:rFonts w:ascii="Times New Roman" w:eastAsia="Times New Roman" w:hAnsi="Times New Roman" w:cs="Times New Roman"/>
          <w:sz w:val="24"/>
          <w:szCs w:val="24"/>
          <w:lang w:eastAsia="ru-RU"/>
        </w:rPr>
        <w:t>3.Методические приёмы формирования метапредметных УУД, обеспечивающие реализацию ФГОС ОВЗ, ФГОС ООО</w:t>
      </w:r>
    </w:p>
    <w:p w:rsidR="00C73307" w:rsidRPr="00C73307" w:rsidRDefault="00C73307" w:rsidP="00C7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307" w:rsidRPr="00C73307" w:rsidRDefault="00C73307" w:rsidP="00C7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307" w:rsidRPr="00C73307" w:rsidRDefault="00C73307" w:rsidP="00C7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первому вопросу педагоги ШМО рассказали о проведении и итогах школьного тура предметных олимпиад, утвердили списки ребят, которые будут защищать честь школы на уровне района. Решили: принимать участие во всех предлагаемых олимпиадах (Урфо, Инфознайка и др.).</w:t>
      </w:r>
    </w:p>
    <w:p w:rsidR="00C73307" w:rsidRPr="00C73307" w:rsidRDefault="00C73307" w:rsidP="00C7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второму вопросу с теоретическим материалом выступила Солодовникова О.А.</w:t>
      </w:r>
    </w:p>
    <w:p w:rsidR="00C73307" w:rsidRPr="00C73307" w:rsidRDefault="00C73307" w:rsidP="00C7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Каждому педагогу подобрать темы для работы, активизировать данный вопрос.</w:t>
      </w:r>
    </w:p>
    <w:p w:rsidR="00C73307" w:rsidRPr="00C73307" w:rsidRDefault="00C73307" w:rsidP="00C7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третьему вопросу прошёл «круглый стол», на котором педагоги поделились опытом работы по этой теме.</w:t>
      </w:r>
    </w:p>
    <w:p w:rsidR="00C73307" w:rsidRPr="00C73307" w:rsidRDefault="00C73307" w:rsidP="00C7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307" w:rsidRPr="00C73307" w:rsidRDefault="00C73307" w:rsidP="00C7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307" w:rsidRPr="00C73307" w:rsidRDefault="00C73307" w:rsidP="00C7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307" w:rsidRPr="00C73307" w:rsidRDefault="00C73307" w:rsidP="00C73307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07">
        <w:rPr>
          <w:rFonts w:ascii="Times New Roman" w:eastAsia="Times New Roman" w:hAnsi="Times New Roman" w:cs="Times New Roman"/>
          <w:sz w:val="24"/>
          <w:szCs w:val="24"/>
          <w:lang w:eastAsia="ru-RU"/>
        </w:rPr>
        <w:t>2.11.18                                                           руководитель ШМО Солодовникова</w:t>
      </w:r>
    </w:p>
    <w:p w:rsidR="00AA7749" w:rsidRDefault="00AA7749"/>
    <w:sectPr w:rsidR="00AA7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07"/>
    <w:rsid w:val="00AA7749"/>
    <w:rsid w:val="00C7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8520D-B22F-4563-95DD-D828226D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2018-12-26T03:38:00Z</dcterms:created>
  <dcterms:modified xsi:type="dcterms:W3CDTF">2018-12-26T03:39:00Z</dcterms:modified>
</cp:coreProperties>
</file>